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5C069CA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A11A1EE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17DE4D5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2797AE1E" w14:textId="77777777" w:rsidTr="00733E9C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1A73CE1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7D76885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DD1758E" w14:textId="0006878E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62091466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00FF6D19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A741CB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3B9D0DB7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11606F5D" w14:textId="77777777" w:rsidR="00E43550" w:rsidRPr="009B1C43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9B1C43">
              <w:rPr>
                <w:sz w:val="20"/>
                <w:szCs w:val="20"/>
              </w:rPr>
              <w:t xml:space="preserve"> Marcela </w:t>
            </w:r>
            <w:proofErr w:type="spellStart"/>
            <w:r w:rsidR="009B1C43">
              <w:rPr>
                <w:sz w:val="20"/>
                <w:szCs w:val="20"/>
              </w:rPr>
              <w:t>Sambol</w:t>
            </w:r>
            <w:proofErr w:type="spellEnd"/>
            <w:r w:rsidR="009B1C43">
              <w:rPr>
                <w:sz w:val="20"/>
                <w:szCs w:val="20"/>
              </w:rPr>
              <w:t xml:space="preserve">: </w:t>
            </w:r>
            <w:r w:rsidR="009E5E4D">
              <w:rPr>
                <w:i/>
                <w:sz w:val="20"/>
                <w:szCs w:val="20"/>
              </w:rPr>
              <w:t>Domaći kruh na starinski način</w:t>
            </w:r>
          </w:p>
        </w:tc>
      </w:tr>
      <w:tr w:rsidR="00E43550" w:rsidRPr="009468B0" w14:paraId="64F5D641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1323F189" w14:textId="77777777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9B1C43">
              <w:rPr>
                <w:sz w:val="20"/>
                <w:szCs w:val="20"/>
              </w:rPr>
              <w:t xml:space="preserve">Slušati/čitati i interpretirati priču Marcele </w:t>
            </w:r>
            <w:proofErr w:type="spellStart"/>
            <w:r w:rsidR="009B1C43">
              <w:rPr>
                <w:sz w:val="20"/>
                <w:szCs w:val="20"/>
              </w:rPr>
              <w:t>Sambol</w:t>
            </w:r>
            <w:proofErr w:type="spellEnd"/>
            <w:r w:rsidR="009B1C43">
              <w:rPr>
                <w:sz w:val="20"/>
                <w:szCs w:val="20"/>
              </w:rPr>
              <w:t xml:space="preserve">: </w:t>
            </w:r>
            <w:r w:rsidR="009E5E4D">
              <w:rPr>
                <w:i/>
                <w:sz w:val="20"/>
                <w:szCs w:val="20"/>
              </w:rPr>
              <w:t>Domaći kruh na starinski način</w:t>
            </w:r>
            <w:r w:rsidR="009B1C43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3F15A2E5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1F671DE9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A741CB" w:rsidRPr="00844483">
              <w:rPr>
                <w:b/>
                <w:bCs/>
                <w:sz w:val="20"/>
                <w:szCs w:val="20"/>
              </w:rPr>
              <w:t xml:space="preserve">OŠ HJ B.2.1. </w:t>
            </w:r>
            <w:r w:rsidR="007B71E2">
              <w:rPr>
                <w:sz w:val="20"/>
                <w:szCs w:val="20"/>
              </w:rPr>
              <w:t>Učenik izražava svoja zapažanja, misli i osjećaje nakon slušanja/čitanja književnog</w:t>
            </w:r>
            <w:r w:rsidR="001F3603">
              <w:rPr>
                <w:sz w:val="20"/>
                <w:szCs w:val="20"/>
              </w:rPr>
              <w:t>a</w:t>
            </w:r>
            <w:r w:rsidR="007B71E2">
              <w:rPr>
                <w:sz w:val="20"/>
                <w:szCs w:val="20"/>
              </w:rPr>
              <w:t xml:space="preserve"> teksta i povezuje ih s vlastitim iskustvom</w:t>
            </w:r>
            <w:r w:rsidR="00733E9C">
              <w:rPr>
                <w:sz w:val="20"/>
                <w:szCs w:val="20"/>
              </w:rPr>
              <w:t>.</w:t>
            </w:r>
          </w:p>
          <w:p w14:paraId="7C890FE2" w14:textId="77777777" w:rsidR="00844483" w:rsidRPr="00155D10" w:rsidRDefault="00844483" w:rsidP="00844483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2195859E" w14:textId="77777777" w:rsidR="00844483" w:rsidRDefault="00844483" w:rsidP="008444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502EEAAE" w14:textId="6D8850ED" w:rsidR="00844483" w:rsidRDefault="00844483" w:rsidP="008444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2795FA59" w14:textId="77777777" w:rsidR="00844483" w:rsidRPr="00155D10" w:rsidRDefault="00844483" w:rsidP="00844483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sluša/čita književni tekst i razlikuje književne tekstove prema obliku i sadržaju.</w:t>
            </w:r>
          </w:p>
          <w:p w14:paraId="46297260" w14:textId="1DF6E9B2" w:rsidR="00844483" w:rsidRPr="00844483" w:rsidRDefault="00844483" w:rsidP="00844483">
            <w:pPr>
              <w:textAlignment w:val="baseline"/>
              <w:rPr>
                <w:b/>
                <w:bCs/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576B7522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3C16F2C0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23703DD4" w14:textId="77777777" w:rsidTr="0011191E">
        <w:tc>
          <w:tcPr>
            <w:tcW w:w="1634" w:type="dxa"/>
            <w:vAlign w:val="center"/>
          </w:tcPr>
          <w:p w14:paraId="50797AD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537CA7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5F6A234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5D85C3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855B83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6B89E05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C65F7C" w:rsidRPr="00C208B7" w14:paraId="47131232" w14:textId="77777777" w:rsidTr="0011191E">
        <w:tc>
          <w:tcPr>
            <w:tcW w:w="1634" w:type="dxa"/>
          </w:tcPr>
          <w:p w14:paraId="2400A7CA" w14:textId="77777777" w:rsidR="00C65F7C" w:rsidRPr="00C208B7" w:rsidRDefault="00C65F7C" w:rsidP="00C65F7C">
            <w:pPr>
              <w:rPr>
                <w:sz w:val="18"/>
                <w:szCs w:val="18"/>
              </w:rPr>
            </w:pPr>
          </w:p>
          <w:p w14:paraId="075E2A93" w14:textId="77777777" w:rsidR="00733E9C" w:rsidRDefault="00C65F7C" w:rsidP="00C65F7C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4831A595" w14:textId="42940D23" w:rsidR="00C65F7C" w:rsidRPr="00393959" w:rsidRDefault="00733E9C" w:rsidP="00C65F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C65F7C" w:rsidRPr="00393959">
              <w:rPr>
                <w:sz w:val="18"/>
                <w:szCs w:val="18"/>
              </w:rPr>
              <w:t>INTELEKTUALNA MOTIVACIJA</w:t>
            </w:r>
          </w:p>
          <w:p w14:paraId="33AA1D9F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203F2419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31588390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2BBBF2CC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645E3A86" w14:textId="77777777" w:rsidR="00C65F7C" w:rsidRPr="00393959" w:rsidRDefault="00C65F7C" w:rsidP="00C65F7C">
            <w:pPr>
              <w:rPr>
                <w:sz w:val="18"/>
                <w:szCs w:val="18"/>
              </w:rPr>
            </w:pPr>
          </w:p>
          <w:p w14:paraId="0DF80C49" w14:textId="77777777" w:rsidR="00C65F7C" w:rsidRPr="00393959" w:rsidRDefault="00C65F7C" w:rsidP="00C65F7C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7FFC0BAE" w14:textId="77777777" w:rsidR="00C65F7C" w:rsidRPr="00393959" w:rsidRDefault="00C65F7C" w:rsidP="00C65F7C">
            <w:pPr>
              <w:rPr>
                <w:sz w:val="18"/>
                <w:szCs w:val="18"/>
              </w:rPr>
            </w:pPr>
          </w:p>
          <w:p w14:paraId="03591723" w14:textId="77777777" w:rsidR="00C65F7C" w:rsidRPr="00393959" w:rsidRDefault="00C65F7C" w:rsidP="00C65F7C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0BD9562F" w14:textId="77777777" w:rsidR="00C65F7C" w:rsidRPr="00393959" w:rsidRDefault="00C65F7C" w:rsidP="00C65F7C">
            <w:pPr>
              <w:rPr>
                <w:sz w:val="18"/>
                <w:szCs w:val="18"/>
              </w:rPr>
            </w:pPr>
          </w:p>
          <w:p w14:paraId="6846F8CE" w14:textId="77777777" w:rsidR="00733E9C" w:rsidRDefault="00C65F7C" w:rsidP="00C65F7C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2BCC12F4" w14:textId="05C3F000" w:rsidR="00C65F7C" w:rsidRPr="00393959" w:rsidRDefault="00733E9C" w:rsidP="00C65F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C65F7C" w:rsidRPr="00393959">
              <w:rPr>
                <w:sz w:val="18"/>
                <w:szCs w:val="18"/>
              </w:rPr>
              <w:t>INTELEKTUALNA STANKA</w:t>
            </w:r>
          </w:p>
          <w:p w14:paraId="4EFFF83A" w14:textId="77777777" w:rsidR="00C65F7C" w:rsidRPr="00393959" w:rsidRDefault="00C65F7C" w:rsidP="00C65F7C">
            <w:pPr>
              <w:rPr>
                <w:sz w:val="18"/>
                <w:szCs w:val="18"/>
              </w:rPr>
            </w:pPr>
          </w:p>
          <w:p w14:paraId="4CE29DE4" w14:textId="77777777" w:rsidR="00C65F7C" w:rsidRPr="00393959" w:rsidRDefault="00C65F7C" w:rsidP="00C65F7C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2CCFFEFC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4275C424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393346C0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7F2E04BE" w14:textId="77777777" w:rsidR="00C65F7C" w:rsidRPr="00393959" w:rsidRDefault="00C65F7C" w:rsidP="00C65F7C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537CA7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2378FACA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7339E455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0EF97FA0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14A1E296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217E5695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06CC4D8D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66C7CF45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1A677AFC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0EE5E520" w14:textId="3839CC20" w:rsidR="00C65F7C" w:rsidRDefault="00C65F7C" w:rsidP="00C65F7C">
            <w:pPr>
              <w:rPr>
                <w:sz w:val="18"/>
                <w:szCs w:val="18"/>
              </w:rPr>
            </w:pPr>
          </w:p>
          <w:p w14:paraId="1C58A837" w14:textId="77777777" w:rsidR="00844483" w:rsidRDefault="00844483" w:rsidP="00C65F7C">
            <w:pPr>
              <w:rPr>
                <w:sz w:val="18"/>
                <w:szCs w:val="18"/>
              </w:rPr>
            </w:pPr>
          </w:p>
          <w:p w14:paraId="727254C1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272A51F9" w14:textId="77777777" w:rsidR="00C65F7C" w:rsidRPr="00393959" w:rsidRDefault="00C65F7C" w:rsidP="00C65F7C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1D9779A0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5721C37E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4555A6D8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01EE7FCB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35A941A0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3947576B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00F16882" w14:textId="77777777" w:rsidR="009E5E4D" w:rsidRDefault="009E5E4D" w:rsidP="00C65F7C">
            <w:pPr>
              <w:rPr>
                <w:sz w:val="18"/>
                <w:szCs w:val="18"/>
              </w:rPr>
            </w:pPr>
          </w:p>
          <w:p w14:paraId="48430563" w14:textId="77777777" w:rsidR="009E5E4D" w:rsidRDefault="009E5E4D" w:rsidP="00C65F7C">
            <w:pPr>
              <w:rPr>
                <w:sz w:val="18"/>
                <w:szCs w:val="18"/>
              </w:rPr>
            </w:pPr>
          </w:p>
          <w:p w14:paraId="4E328FB7" w14:textId="77777777" w:rsidR="009E5E4D" w:rsidRDefault="009E5E4D" w:rsidP="00C65F7C">
            <w:pPr>
              <w:rPr>
                <w:sz w:val="18"/>
                <w:szCs w:val="18"/>
              </w:rPr>
            </w:pPr>
          </w:p>
          <w:p w14:paraId="04C0423D" w14:textId="77777777" w:rsidR="009E5E4D" w:rsidRDefault="009E5E4D" w:rsidP="00C65F7C">
            <w:pPr>
              <w:rPr>
                <w:sz w:val="18"/>
                <w:szCs w:val="18"/>
              </w:rPr>
            </w:pPr>
          </w:p>
          <w:p w14:paraId="5EB9E112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1BFC5140" w14:textId="77777777" w:rsidR="00C65F7C" w:rsidRPr="00393959" w:rsidRDefault="00C65F7C" w:rsidP="00C65F7C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39C5B255" w14:textId="77777777" w:rsidR="00C65F7C" w:rsidRPr="00C208B7" w:rsidRDefault="00C65F7C" w:rsidP="00C65F7C">
            <w:pPr>
              <w:rPr>
                <w:sz w:val="18"/>
                <w:szCs w:val="18"/>
              </w:rPr>
            </w:pPr>
          </w:p>
          <w:p w14:paraId="7057358D" w14:textId="77777777" w:rsidR="00C65F7C" w:rsidRPr="00C208B7" w:rsidRDefault="00C65F7C" w:rsidP="00C65F7C">
            <w:pPr>
              <w:rPr>
                <w:sz w:val="18"/>
                <w:szCs w:val="18"/>
              </w:rPr>
            </w:pPr>
          </w:p>
          <w:p w14:paraId="5CAE57C9" w14:textId="77777777" w:rsidR="00C65F7C" w:rsidRPr="00C208B7" w:rsidRDefault="00C65F7C" w:rsidP="00C65F7C">
            <w:pPr>
              <w:rPr>
                <w:sz w:val="18"/>
                <w:szCs w:val="18"/>
              </w:rPr>
            </w:pPr>
          </w:p>
          <w:p w14:paraId="276A93B6" w14:textId="77777777" w:rsidR="00C65F7C" w:rsidRPr="00C208B7" w:rsidRDefault="00C65F7C" w:rsidP="00C65F7C">
            <w:pPr>
              <w:rPr>
                <w:sz w:val="18"/>
                <w:szCs w:val="18"/>
              </w:rPr>
            </w:pPr>
          </w:p>
          <w:p w14:paraId="3EB170DA" w14:textId="77777777" w:rsidR="00C65F7C" w:rsidRPr="00C208B7" w:rsidRDefault="00C65F7C" w:rsidP="00C65F7C">
            <w:pPr>
              <w:rPr>
                <w:sz w:val="18"/>
                <w:szCs w:val="18"/>
              </w:rPr>
            </w:pPr>
          </w:p>
          <w:p w14:paraId="38433CD4" w14:textId="77777777" w:rsidR="00C65F7C" w:rsidRPr="00C208B7" w:rsidRDefault="00C65F7C" w:rsidP="00C65F7C">
            <w:pPr>
              <w:rPr>
                <w:sz w:val="18"/>
                <w:szCs w:val="18"/>
              </w:rPr>
            </w:pPr>
          </w:p>
          <w:p w14:paraId="06815E7F" w14:textId="77777777" w:rsidR="00C65F7C" w:rsidRPr="00C208B7" w:rsidRDefault="00C65F7C" w:rsidP="00C65F7C">
            <w:pPr>
              <w:rPr>
                <w:sz w:val="18"/>
                <w:szCs w:val="18"/>
              </w:rPr>
            </w:pPr>
          </w:p>
          <w:p w14:paraId="2C12DA92" w14:textId="77777777" w:rsidR="00C65F7C" w:rsidRPr="00C208B7" w:rsidRDefault="00C65F7C" w:rsidP="00C65F7C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A57E1DD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4880B86C" w14:textId="77777777" w:rsidR="00C65F7C" w:rsidRPr="001F3603" w:rsidRDefault="00C65F7C" w:rsidP="00C65F7C">
            <w:pPr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vođenim pitanjima usmjerava učenike na analizu fotografija u udžbeniku (str. 70): </w:t>
            </w:r>
            <w:r>
              <w:rPr>
                <w:i/>
                <w:sz w:val="18"/>
                <w:szCs w:val="18"/>
              </w:rPr>
              <w:t>Što ilustracije prikazuju? Jesu li događaji na fotografijama povezani? Ispričaj priču povezujući sve tri prikazane fotografije.</w:t>
            </w:r>
            <w:r w:rsidR="009E5E4D">
              <w:rPr>
                <w:i/>
                <w:sz w:val="18"/>
                <w:szCs w:val="18"/>
              </w:rPr>
              <w:t xml:space="preserve"> </w:t>
            </w:r>
            <w:r w:rsidR="009E5E4D" w:rsidRPr="001F3603">
              <w:rPr>
                <w:iCs/>
                <w:sz w:val="18"/>
                <w:szCs w:val="18"/>
              </w:rPr>
              <w:t>Moguće je organizirati pečenje domaćega kruha na starinski način.</w:t>
            </w:r>
          </w:p>
          <w:p w14:paraId="0D2FD89C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7F95962F" w14:textId="77777777" w:rsidR="00C65F7C" w:rsidRDefault="00C65F7C" w:rsidP="00C65F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priče </w:t>
            </w:r>
            <w:r w:rsidRPr="009B1C43">
              <w:rPr>
                <w:sz w:val="18"/>
                <w:szCs w:val="18"/>
              </w:rPr>
              <w:t xml:space="preserve">Marcele </w:t>
            </w:r>
            <w:proofErr w:type="spellStart"/>
            <w:r w:rsidRPr="009B1C43">
              <w:rPr>
                <w:sz w:val="18"/>
                <w:szCs w:val="18"/>
              </w:rPr>
              <w:t>Sambol</w:t>
            </w:r>
            <w:proofErr w:type="spellEnd"/>
            <w:r w:rsidRPr="009B1C43">
              <w:rPr>
                <w:sz w:val="18"/>
                <w:szCs w:val="18"/>
              </w:rPr>
              <w:t xml:space="preserve">: </w:t>
            </w:r>
            <w:r w:rsidR="009E5E4D" w:rsidRPr="009E5E4D">
              <w:rPr>
                <w:i/>
                <w:sz w:val="18"/>
                <w:szCs w:val="18"/>
              </w:rPr>
              <w:t>Domaći kruh na starinski način</w:t>
            </w:r>
            <w:r>
              <w:rPr>
                <w:i/>
                <w:sz w:val="18"/>
                <w:szCs w:val="18"/>
              </w:rPr>
              <w:t>.</w:t>
            </w:r>
          </w:p>
          <w:p w14:paraId="28AF8E26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71ED120E" w14:textId="77777777" w:rsidR="00C65F7C" w:rsidRDefault="00C65F7C" w:rsidP="00C65F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priču.</w:t>
            </w:r>
          </w:p>
          <w:p w14:paraId="2EDAA384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14BFBF52" w14:textId="31910C1C" w:rsidR="00C65F7C" w:rsidRDefault="00C65F7C" w:rsidP="00C65F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A741CB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</w:t>
            </w:r>
            <w:r w:rsidR="00A741CB">
              <w:rPr>
                <w:sz w:val="18"/>
                <w:szCs w:val="18"/>
              </w:rPr>
              <w:t>oblikovali</w:t>
            </w:r>
            <w:r>
              <w:rPr>
                <w:sz w:val="18"/>
                <w:szCs w:val="18"/>
              </w:rPr>
              <w:t xml:space="preserve"> doživljaje koji su se pojavili </w:t>
            </w:r>
            <w:r w:rsidR="00F82E53">
              <w:rPr>
                <w:sz w:val="18"/>
                <w:szCs w:val="18"/>
              </w:rPr>
              <w:t xml:space="preserve">tijekom </w:t>
            </w:r>
            <w:r>
              <w:rPr>
                <w:sz w:val="18"/>
                <w:szCs w:val="18"/>
              </w:rPr>
              <w:t>slušanja priče.</w:t>
            </w:r>
          </w:p>
          <w:p w14:paraId="1B1B6164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04740070" w14:textId="21FC90A7" w:rsidR="00C65F7C" w:rsidRDefault="00C65F7C" w:rsidP="00C65F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priče koji su se pojavili </w:t>
            </w:r>
            <w:r w:rsidR="00F82E53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</w:t>
            </w:r>
          </w:p>
          <w:p w14:paraId="71418A9F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7A6FEFF7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3E7E5932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10309780" w14:textId="77777777" w:rsidR="00C65F7C" w:rsidRPr="009B1C43" w:rsidRDefault="00C65F7C" w:rsidP="00C65F7C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čitaju priču naglas</w:t>
            </w:r>
            <w:r w:rsidR="009E5E4D">
              <w:rPr>
                <w:sz w:val="18"/>
                <w:szCs w:val="18"/>
              </w:rPr>
              <w:t xml:space="preserve">. </w:t>
            </w:r>
            <w:r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 w:rsidR="00A741CB">
              <w:rPr>
                <w:sz w:val="18"/>
                <w:szCs w:val="18"/>
              </w:rPr>
              <w:t>priče</w:t>
            </w:r>
            <w:r w:rsidRPr="002B52A8">
              <w:rPr>
                <w:sz w:val="18"/>
                <w:szCs w:val="18"/>
              </w:rPr>
              <w:t>, a kao poticaj mogu poslužiti pitanja iz udžbenika</w:t>
            </w:r>
            <w:r>
              <w:rPr>
                <w:sz w:val="18"/>
                <w:szCs w:val="18"/>
              </w:rPr>
              <w:t xml:space="preserve"> (str. 71): </w:t>
            </w:r>
            <w:r>
              <w:rPr>
                <w:i/>
                <w:sz w:val="18"/>
                <w:szCs w:val="18"/>
              </w:rPr>
              <w:t xml:space="preserve">Po čemu se razlikuju domaći i kupovni kruh? Što znači </w:t>
            </w:r>
            <w:r>
              <w:rPr>
                <w:sz w:val="18"/>
                <w:szCs w:val="18"/>
              </w:rPr>
              <w:t>ispeći kruh na starinski način</w:t>
            </w:r>
            <w:r>
              <w:rPr>
                <w:i/>
                <w:sz w:val="18"/>
                <w:szCs w:val="18"/>
              </w:rPr>
              <w:t xml:space="preserve">? Kako danas ljudi peku kruh u svojim domovima? Pronađi u tekstu rečenice koje govore o mirisu kruha. Mijesiš li tijesto? Opiši svojim </w:t>
            </w:r>
            <w:r>
              <w:rPr>
                <w:i/>
                <w:sz w:val="18"/>
                <w:szCs w:val="18"/>
              </w:rPr>
              <w:lastRenderedPageBreak/>
              <w:t>prijateljima kako to činiš. Što se sve može izraditi od tijesta?</w:t>
            </w:r>
          </w:p>
          <w:p w14:paraId="3330D627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37FB80B0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4684B8A7" w14:textId="77777777" w:rsidR="00C65F7C" w:rsidRDefault="009E5E4D" w:rsidP="00C65F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 etapi sinteze učenici iz spoznaja u analizi izvode zaključak i usustavljuju sadržaj.</w:t>
            </w:r>
          </w:p>
          <w:p w14:paraId="6CACBAE7" w14:textId="77777777" w:rsidR="009E5E4D" w:rsidRDefault="009E5E4D" w:rsidP="00C65F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Vrste kruha: crni, bijeli, raženi, kukuruzni, zobeni, miješani.</w:t>
            </w:r>
          </w:p>
          <w:p w14:paraId="398B20C3" w14:textId="77777777" w:rsidR="009E5E4D" w:rsidRPr="009E5E4D" w:rsidRDefault="009E5E4D" w:rsidP="00C65F7C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Objasnite što znači: </w:t>
            </w:r>
            <w:r>
              <w:rPr>
                <w:i/>
                <w:iCs/>
                <w:sz w:val="18"/>
                <w:szCs w:val="18"/>
              </w:rPr>
              <w:t>Nemati ni za kruh.</w:t>
            </w:r>
          </w:p>
          <w:p w14:paraId="2974A199" w14:textId="77777777" w:rsidR="009E5E4D" w:rsidRDefault="009E5E4D" w:rsidP="00C65F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Tko je pekar? (onaj tko po zanimanju mijesi, peče kruh)</w:t>
            </w:r>
          </w:p>
          <w:p w14:paraId="7A682C5E" w14:textId="1C07768D" w:rsidR="009E5E4D" w:rsidRDefault="009E5E4D" w:rsidP="00C65F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Što je pekarnica? (mjesto</w:t>
            </w:r>
            <w:r w:rsidR="001F3603">
              <w:rPr>
                <w:sz w:val="18"/>
                <w:szCs w:val="18"/>
              </w:rPr>
              <w:t xml:space="preserve"> </w:t>
            </w:r>
            <w:r w:rsidR="00A741CB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radnja, prostorija</w:t>
            </w:r>
            <w:r w:rsidR="001F3603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na kojem</w:t>
            </w:r>
            <w:r w:rsidR="00A741CB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se mijesi, peče ili prodaje kruh i druge prerađevine od tijesta</w:t>
            </w:r>
            <w:r w:rsidR="001F3603">
              <w:rPr>
                <w:sz w:val="18"/>
                <w:szCs w:val="18"/>
              </w:rPr>
              <w:t>)</w:t>
            </w:r>
          </w:p>
          <w:p w14:paraId="097AFE6C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4E7F3AD8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0201407F" w14:textId="248A544F" w:rsidR="00C65F7C" w:rsidRDefault="00C65F7C" w:rsidP="00C65F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zamijesiti tijesto za kruh te oblikovati kruh po želji. Svaki učenik dobit će manju količinu brašna u tanjuru i vode u čaši. Učiteljica/učitelj će prezentirati na koji način i u kojim </w:t>
            </w:r>
            <w:r w:rsidR="00A741CB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>omjerima potrebno pomiješati vodu</w:t>
            </w:r>
            <w:r w:rsidR="009E5E4D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brašno</w:t>
            </w:r>
            <w:r w:rsidR="009E5E4D">
              <w:rPr>
                <w:sz w:val="18"/>
                <w:szCs w:val="18"/>
              </w:rPr>
              <w:t>, kvasac i sol</w:t>
            </w:r>
            <w:r>
              <w:rPr>
                <w:sz w:val="18"/>
                <w:szCs w:val="18"/>
              </w:rPr>
              <w:t xml:space="preserve"> kako bi se dobilo tijesto za kruh.</w:t>
            </w:r>
          </w:p>
          <w:p w14:paraId="0513FB51" w14:textId="77777777" w:rsidR="00C65F7C" w:rsidRDefault="00C65F7C" w:rsidP="00C65F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oblikovani kruh mogu ponijeti kući</w:t>
            </w:r>
            <w:r w:rsidR="009E5E4D">
              <w:rPr>
                <w:sz w:val="18"/>
                <w:szCs w:val="18"/>
              </w:rPr>
              <w:t xml:space="preserve"> ili ispeći u školi</w:t>
            </w:r>
            <w:r w:rsidR="00A741CB">
              <w:rPr>
                <w:sz w:val="18"/>
                <w:szCs w:val="18"/>
              </w:rPr>
              <w:t>, ako je to moguće</w:t>
            </w:r>
            <w:r>
              <w:rPr>
                <w:sz w:val="18"/>
                <w:szCs w:val="18"/>
              </w:rPr>
              <w:t>.</w:t>
            </w:r>
          </w:p>
          <w:p w14:paraId="6A9D0839" w14:textId="77777777" w:rsidR="002C64C7" w:rsidRDefault="002C64C7" w:rsidP="00C65F7C">
            <w:pPr>
              <w:rPr>
                <w:sz w:val="18"/>
                <w:szCs w:val="18"/>
              </w:rPr>
            </w:pPr>
          </w:p>
          <w:p w14:paraId="25517394" w14:textId="15526AAC" w:rsidR="002C64C7" w:rsidRPr="00FE0EFB" w:rsidRDefault="002C64C7" w:rsidP="00C65F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Ako u školi nije moguće zamijesiti tijesto, učiteljica/učitelj učenicima </w:t>
            </w:r>
            <w:r w:rsidR="001F3603">
              <w:rPr>
                <w:sz w:val="18"/>
                <w:szCs w:val="18"/>
              </w:rPr>
              <w:t xml:space="preserve">će </w:t>
            </w:r>
            <w:r>
              <w:rPr>
                <w:sz w:val="18"/>
                <w:szCs w:val="18"/>
              </w:rPr>
              <w:t xml:space="preserve">pokazati videozapis s </w:t>
            </w:r>
            <w:r w:rsidR="001F3603">
              <w:rPr>
                <w:sz w:val="18"/>
                <w:szCs w:val="18"/>
              </w:rPr>
              <w:t>mrežne</w:t>
            </w:r>
            <w:r>
              <w:rPr>
                <w:sz w:val="18"/>
                <w:szCs w:val="18"/>
              </w:rPr>
              <w:t xml:space="preserve"> stranice Profil </w:t>
            </w:r>
            <w:proofErr w:type="spellStart"/>
            <w:r>
              <w:rPr>
                <w:sz w:val="18"/>
                <w:szCs w:val="18"/>
              </w:rPr>
              <w:t>Kletta</w:t>
            </w:r>
            <w:proofErr w:type="spellEnd"/>
            <w:r>
              <w:rPr>
                <w:sz w:val="18"/>
                <w:szCs w:val="18"/>
              </w:rPr>
              <w:t xml:space="preserve"> o pekarskim proizvodima </w:t>
            </w:r>
            <w:r w:rsidR="001F3603">
              <w:rPr>
                <w:sz w:val="18"/>
                <w:szCs w:val="18"/>
              </w:rPr>
              <w:t>(</w:t>
            </w:r>
            <w:hyperlink r:id="rId5" w:history="1">
              <w:r w:rsidR="001F3603" w:rsidRPr="00E230AE">
                <w:rPr>
                  <w:rStyle w:val="Hyperlink"/>
                  <w:sz w:val="18"/>
                  <w:szCs w:val="18"/>
                </w:rPr>
                <w:t>https://www.profil-klett.hr/repozitorij-materijali/pekarski-proizvodi</w:t>
              </w:r>
            </w:hyperlink>
            <w:r w:rsidR="001F3603" w:rsidRPr="001F3603">
              <w:rPr>
                <w:rStyle w:val="Hyperlink"/>
                <w:color w:val="auto"/>
                <w:u w:val="none"/>
              </w:rPr>
              <w:t>)</w:t>
            </w:r>
            <w:r>
              <w:t xml:space="preserve"> </w:t>
            </w:r>
            <w:r>
              <w:rPr>
                <w:sz w:val="18"/>
                <w:szCs w:val="18"/>
              </w:rPr>
              <w:t>te analizirati sadržaj filma.</w:t>
            </w:r>
          </w:p>
        </w:tc>
        <w:tc>
          <w:tcPr>
            <w:tcW w:w="1276" w:type="dxa"/>
          </w:tcPr>
          <w:p w14:paraId="40CBA924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6024A2A4" w14:textId="49F1B2D5" w:rsidR="00C65F7C" w:rsidRDefault="001F3603" w:rsidP="00C65F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880623D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7045B73E" w14:textId="6DC83D60" w:rsidR="00C65F7C" w:rsidRDefault="001F3603" w:rsidP="00C65F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3D93B3BE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6663615A" w14:textId="0B0D5A05" w:rsidR="00C65F7C" w:rsidRDefault="001F3603" w:rsidP="00C65F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D9AB807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0392A177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2B48F932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298CB806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167C9540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44766E46" w14:textId="2027FB52" w:rsidR="00C65F7C" w:rsidRDefault="001F3603" w:rsidP="00C65F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0E714BD9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2B778432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23174D21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4FF6B218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461B2B05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1B4E32AA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21FA610D" w14:textId="34CD3773" w:rsidR="00C65F7C" w:rsidRDefault="001F3603" w:rsidP="00C65F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D69F988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7AB8DA55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63F72A09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1C147916" w14:textId="69EE85F5" w:rsidR="00C65F7C" w:rsidRDefault="001F3603" w:rsidP="00C65F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875F4FE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4044905C" w14:textId="5CC88ACC" w:rsidR="00C65F7C" w:rsidRDefault="001F3603" w:rsidP="00C65F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2162FC54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6D76F35C" w14:textId="4882FCB5" w:rsidR="00C65F7C" w:rsidRDefault="001F3603" w:rsidP="00C65F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7631041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7E733C97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25E868CA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6008D1A4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4D5F6CA0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034EB8F7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7E1A9BB7" w14:textId="11010D2F" w:rsidR="00C65F7C" w:rsidRDefault="001F3603" w:rsidP="00C65F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DD4C054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45E3493B" w14:textId="33BD2496" w:rsidR="00C65F7C" w:rsidRDefault="001F3603" w:rsidP="00C65F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B7D39CB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4E1F0706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175D48B3" w14:textId="77777777" w:rsidR="00537CA7" w:rsidRDefault="00537CA7" w:rsidP="00C65F7C">
            <w:pPr>
              <w:rPr>
                <w:sz w:val="18"/>
                <w:szCs w:val="18"/>
              </w:rPr>
            </w:pPr>
          </w:p>
          <w:p w14:paraId="70BAB47F" w14:textId="77777777" w:rsidR="00537CA7" w:rsidRDefault="00537CA7" w:rsidP="00C65F7C">
            <w:pPr>
              <w:rPr>
                <w:sz w:val="18"/>
                <w:szCs w:val="18"/>
              </w:rPr>
            </w:pPr>
          </w:p>
          <w:p w14:paraId="45AB5230" w14:textId="77777777" w:rsidR="00537CA7" w:rsidRDefault="00537CA7" w:rsidP="00C65F7C">
            <w:pPr>
              <w:rPr>
                <w:sz w:val="18"/>
                <w:szCs w:val="18"/>
              </w:rPr>
            </w:pPr>
          </w:p>
          <w:p w14:paraId="587CE490" w14:textId="77777777" w:rsidR="00537CA7" w:rsidRDefault="00537CA7" w:rsidP="00C65F7C">
            <w:pPr>
              <w:rPr>
                <w:sz w:val="18"/>
                <w:szCs w:val="18"/>
              </w:rPr>
            </w:pPr>
          </w:p>
          <w:p w14:paraId="4A593C15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5C62CE50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5591C75A" w14:textId="503807B2" w:rsidR="00C65F7C" w:rsidRDefault="001F3603" w:rsidP="00C65F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4999DF0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244CDCA7" w14:textId="67745FF3" w:rsidR="00C65F7C" w:rsidRDefault="001F3603" w:rsidP="00C65F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tanjur</w:t>
            </w:r>
          </w:p>
          <w:p w14:paraId="33B9ABB1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74FC618A" w14:textId="534B47A7" w:rsidR="00C65F7C" w:rsidRDefault="001F3603" w:rsidP="00C65F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brašno</w:t>
            </w:r>
          </w:p>
          <w:p w14:paraId="1136ECD6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03289168" w14:textId="0C37CE6A" w:rsidR="00C65F7C" w:rsidRPr="00C208B7" w:rsidRDefault="001F3603" w:rsidP="00C65F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voda</w:t>
            </w:r>
          </w:p>
        </w:tc>
        <w:tc>
          <w:tcPr>
            <w:tcW w:w="1276" w:type="dxa"/>
          </w:tcPr>
          <w:p w14:paraId="465EF715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4439B23A" w14:textId="7B8D04B3" w:rsidR="00C65F7C" w:rsidRDefault="00844483" w:rsidP="0075720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F3603">
              <w:rPr>
                <w:sz w:val="18"/>
                <w:szCs w:val="18"/>
              </w:rPr>
              <w:t>A.1.3.</w:t>
            </w:r>
          </w:p>
          <w:p w14:paraId="7477447E" w14:textId="0C9DFA2A" w:rsidR="0075720B" w:rsidRDefault="00844483" w:rsidP="0075720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F3603">
              <w:rPr>
                <w:sz w:val="18"/>
                <w:szCs w:val="18"/>
              </w:rPr>
              <w:t>A.1.4.</w:t>
            </w:r>
          </w:p>
          <w:p w14:paraId="1E8B856B" w14:textId="77777777" w:rsidR="0075720B" w:rsidRDefault="0075720B" w:rsidP="0075720B">
            <w:pPr>
              <w:rPr>
                <w:sz w:val="18"/>
                <w:szCs w:val="18"/>
              </w:rPr>
            </w:pPr>
          </w:p>
          <w:p w14:paraId="698A2639" w14:textId="77777777" w:rsidR="0075720B" w:rsidRDefault="0075720B" w:rsidP="0075720B">
            <w:pPr>
              <w:rPr>
                <w:sz w:val="18"/>
                <w:szCs w:val="18"/>
              </w:rPr>
            </w:pPr>
          </w:p>
          <w:p w14:paraId="73E93611" w14:textId="77777777" w:rsidR="0075720B" w:rsidRDefault="0075720B" w:rsidP="0075720B">
            <w:pPr>
              <w:rPr>
                <w:sz w:val="18"/>
                <w:szCs w:val="18"/>
              </w:rPr>
            </w:pPr>
          </w:p>
          <w:p w14:paraId="54CC1074" w14:textId="77777777" w:rsidR="0075720B" w:rsidRDefault="0075720B" w:rsidP="0075720B">
            <w:pPr>
              <w:rPr>
                <w:sz w:val="18"/>
                <w:szCs w:val="18"/>
              </w:rPr>
            </w:pPr>
          </w:p>
          <w:p w14:paraId="33A009BC" w14:textId="77777777" w:rsidR="0075720B" w:rsidRDefault="0075720B" w:rsidP="0075720B">
            <w:pPr>
              <w:rPr>
                <w:sz w:val="18"/>
                <w:szCs w:val="18"/>
              </w:rPr>
            </w:pPr>
          </w:p>
          <w:p w14:paraId="1DA231BD" w14:textId="77777777" w:rsidR="0075720B" w:rsidRDefault="0075720B" w:rsidP="0075720B">
            <w:pPr>
              <w:rPr>
                <w:sz w:val="18"/>
                <w:szCs w:val="18"/>
              </w:rPr>
            </w:pPr>
          </w:p>
          <w:p w14:paraId="725ADB3A" w14:textId="77777777" w:rsidR="0075720B" w:rsidRDefault="0075720B" w:rsidP="0075720B">
            <w:pPr>
              <w:rPr>
                <w:sz w:val="18"/>
                <w:szCs w:val="18"/>
              </w:rPr>
            </w:pPr>
          </w:p>
          <w:p w14:paraId="2299296C" w14:textId="77777777" w:rsidR="000D6718" w:rsidRDefault="000D6718" w:rsidP="0075720B">
            <w:pPr>
              <w:rPr>
                <w:sz w:val="18"/>
                <w:szCs w:val="18"/>
              </w:rPr>
            </w:pPr>
          </w:p>
          <w:p w14:paraId="68D6D6B2" w14:textId="77777777" w:rsidR="0075720B" w:rsidRDefault="0075720B" w:rsidP="0075720B">
            <w:pPr>
              <w:rPr>
                <w:sz w:val="18"/>
                <w:szCs w:val="18"/>
              </w:rPr>
            </w:pPr>
          </w:p>
          <w:p w14:paraId="14F748ED" w14:textId="77777777" w:rsidR="000D6718" w:rsidRDefault="000D6718" w:rsidP="0075720B">
            <w:pPr>
              <w:rPr>
                <w:sz w:val="18"/>
                <w:szCs w:val="18"/>
              </w:rPr>
            </w:pPr>
          </w:p>
          <w:p w14:paraId="6DB572E7" w14:textId="77777777" w:rsidR="0075720B" w:rsidRDefault="0075720B" w:rsidP="0075720B">
            <w:pPr>
              <w:rPr>
                <w:sz w:val="18"/>
                <w:szCs w:val="18"/>
              </w:rPr>
            </w:pPr>
          </w:p>
          <w:p w14:paraId="6505FAB5" w14:textId="77777777" w:rsidR="0075720B" w:rsidRDefault="0075720B" w:rsidP="0075720B">
            <w:pPr>
              <w:rPr>
                <w:sz w:val="18"/>
                <w:szCs w:val="18"/>
              </w:rPr>
            </w:pPr>
          </w:p>
          <w:p w14:paraId="316FD616" w14:textId="77777777" w:rsidR="0075720B" w:rsidRDefault="0075720B" w:rsidP="0075720B">
            <w:pPr>
              <w:rPr>
                <w:sz w:val="18"/>
                <w:szCs w:val="18"/>
              </w:rPr>
            </w:pPr>
          </w:p>
          <w:p w14:paraId="2A74C5C9" w14:textId="77777777" w:rsidR="0075720B" w:rsidRDefault="0075720B" w:rsidP="0075720B">
            <w:pPr>
              <w:rPr>
                <w:sz w:val="18"/>
                <w:szCs w:val="18"/>
              </w:rPr>
            </w:pPr>
          </w:p>
          <w:p w14:paraId="5CD487E9" w14:textId="77777777" w:rsidR="0075720B" w:rsidRDefault="0075720B" w:rsidP="0075720B">
            <w:pPr>
              <w:rPr>
                <w:sz w:val="18"/>
                <w:szCs w:val="18"/>
              </w:rPr>
            </w:pPr>
          </w:p>
          <w:p w14:paraId="606ED1F4" w14:textId="77777777" w:rsidR="0075720B" w:rsidRDefault="0075720B" w:rsidP="0075720B">
            <w:pPr>
              <w:rPr>
                <w:sz w:val="18"/>
                <w:szCs w:val="18"/>
              </w:rPr>
            </w:pPr>
          </w:p>
          <w:p w14:paraId="16797574" w14:textId="77777777" w:rsidR="0075720B" w:rsidRDefault="0075720B" w:rsidP="0075720B">
            <w:pPr>
              <w:rPr>
                <w:sz w:val="18"/>
                <w:szCs w:val="18"/>
              </w:rPr>
            </w:pPr>
          </w:p>
          <w:p w14:paraId="4C9BA7A0" w14:textId="53E57C61" w:rsidR="0075720B" w:rsidRDefault="00844483" w:rsidP="0075720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F3603">
              <w:rPr>
                <w:sz w:val="18"/>
                <w:szCs w:val="18"/>
              </w:rPr>
              <w:t>A.1.4.</w:t>
            </w:r>
          </w:p>
          <w:p w14:paraId="0A7A7FB8" w14:textId="569CCAD9" w:rsidR="0075720B" w:rsidRDefault="00844483" w:rsidP="0075720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F3603">
              <w:rPr>
                <w:sz w:val="18"/>
                <w:szCs w:val="18"/>
              </w:rPr>
              <w:t>C.1.4.</w:t>
            </w:r>
          </w:p>
          <w:p w14:paraId="18825A1D" w14:textId="0835AC27" w:rsidR="0075720B" w:rsidRDefault="00844483" w:rsidP="0075720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F3603">
              <w:rPr>
                <w:sz w:val="18"/>
                <w:szCs w:val="18"/>
              </w:rPr>
              <w:t>A.1.2.</w:t>
            </w:r>
          </w:p>
          <w:p w14:paraId="1852D074" w14:textId="77777777" w:rsidR="0075720B" w:rsidRDefault="0075720B" w:rsidP="0075720B">
            <w:pPr>
              <w:rPr>
                <w:sz w:val="18"/>
                <w:szCs w:val="18"/>
              </w:rPr>
            </w:pPr>
          </w:p>
          <w:p w14:paraId="7C4791E5" w14:textId="77777777" w:rsidR="0075720B" w:rsidRDefault="0075720B" w:rsidP="0075720B">
            <w:pPr>
              <w:rPr>
                <w:sz w:val="18"/>
                <w:szCs w:val="18"/>
              </w:rPr>
            </w:pPr>
          </w:p>
          <w:p w14:paraId="60B4FFBE" w14:textId="2FACCE54" w:rsidR="0075720B" w:rsidRDefault="00844483" w:rsidP="0075720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F3603">
              <w:rPr>
                <w:sz w:val="18"/>
                <w:szCs w:val="18"/>
              </w:rPr>
              <w:t>A.1.3.</w:t>
            </w:r>
          </w:p>
          <w:p w14:paraId="1AC3F81D" w14:textId="6DB92E5E" w:rsidR="0075720B" w:rsidRDefault="00844483" w:rsidP="0075720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F3603">
              <w:rPr>
                <w:sz w:val="18"/>
                <w:szCs w:val="18"/>
              </w:rPr>
              <w:t>A.1.4.</w:t>
            </w:r>
          </w:p>
          <w:p w14:paraId="6B122D13" w14:textId="26968135" w:rsidR="000D6718" w:rsidRDefault="00844483" w:rsidP="0075720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F3603">
              <w:rPr>
                <w:sz w:val="18"/>
                <w:szCs w:val="18"/>
              </w:rPr>
              <w:t>D.1.2.</w:t>
            </w:r>
          </w:p>
          <w:p w14:paraId="3358291D" w14:textId="519120A2" w:rsidR="0075720B" w:rsidRDefault="00844483" w:rsidP="0075720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F3603">
              <w:rPr>
                <w:sz w:val="18"/>
                <w:szCs w:val="18"/>
              </w:rPr>
              <w:t>C.1.2.</w:t>
            </w:r>
          </w:p>
          <w:p w14:paraId="582E1713" w14:textId="77777777" w:rsidR="0075720B" w:rsidRDefault="0075720B" w:rsidP="0075720B">
            <w:pPr>
              <w:rPr>
                <w:sz w:val="18"/>
                <w:szCs w:val="18"/>
              </w:rPr>
            </w:pPr>
          </w:p>
          <w:p w14:paraId="7B381010" w14:textId="77777777" w:rsidR="0075720B" w:rsidRDefault="0075720B" w:rsidP="0075720B">
            <w:pPr>
              <w:rPr>
                <w:sz w:val="18"/>
                <w:szCs w:val="18"/>
              </w:rPr>
            </w:pPr>
          </w:p>
          <w:p w14:paraId="30CD1FB0" w14:textId="77777777" w:rsidR="0075720B" w:rsidRDefault="0075720B" w:rsidP="0075720B">
            <w:pPr>
              <w:rPr>
                <w:sz w:val="18"/>
                <w:szCs w:val="18"/>
              </w:rPr>
            </w:pPr>
          </w:p>
          <w:p w14:paraId="48456FBD" w14:textId="77777777" w:rsidR="0075720B" w:rsidRDefault="0075720B" w:rsidP="0075720B">
            <w:pPr>
              <w:rPr>
                <w:sz w:val="18"/>
                <w:szCs w:val="18"/>
              </w:rPr>
            </w:pPr>
          </w:p>
          <w:p w14:paraId="2ADC8678" w14:textId="77777777" w:rsidR="0075720B" w:rsidRDefault="0075720B" w:rsidP="0075720B">
            <w:pPr>
              <w:rPr>
                <w:sz w:val="18"/>
                <w:szCs w:val="18"/>
              </w:rPr>
            </w:pPr>
          </w:p>
          <w:p w14:paraId="691F7724" w14:textId="77777777" w:rsidR="0075720B" w:rsidRDefault="0075720B" w:rsidP="0075720B">
            <w:pPr>
              <w:rPr>
                <w:sz w:val="18"/>
                <w:szCs w:val="18"/>
              </w:rPr>
            </w:pPr>
          </w:p>
          <w:p w14:paraId="772AA034" w14:textId="77777777" w:rsidR="0075720B" w:rsidRDefault="0075720B" w:rsidP="0075720B">
            <w:pPr>
              <w:rPr>
                <w:sz w:val="18"/>
                <w:szCs w:val="18"/>
              </w:rPr>
            </w:pPr>
          </w:p>
          <w:p w14:paraId="3950DBF5" w14:textId="77777777" w:rsidR="0075720B" w:rsidRDefault="0075720B" w:rsidP="0075720B">
            <w:pPr>
              <w:rPr>
                <w:sz w:val="18"/>
                <w:szCs w:val="18"/>
              </w:rPr>
            </w:pPr>
          </w:p>
          <w:p w14:paraId="6543B400" w14:textId="77777777" w:rsidR="0075720B" w:rsidRDefault="0075720B" w:rsidP="0075720B">
            <w:pPr>
              <w:rPr>
                <w:sz w:val="18"/>
                <w:szCs w:val="18"/>
              </w:rPr>
            </w:pPr>
          </w:p>
          <w:p w14:paraId="715D4508" w14:textId="2ADBAF6F" w:rsidR="0075720B" w:rsidRDefault="00844483" w:rsidP="0075720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F3603">
              <w:rPr>
                <w:sz w:val="18"/>
                <w:szCs w:val="18"/>
              </w:rPr>
              <w:t>A.1.3.</w:t>
            </w:r>
          </w:p>
          <w:p w14:paraId="222E265D" w14:textId="3B20241B" w:rsidR="0075720B" w:rsidRDefault="00844483" w:rsidP="0075720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F3603">
              <w:rPr>
                <w:sz w:val="18"/>
                <w:szCs w:val="18"/>
              </w:rPr>
              <w:t>A.1.4.</w:t>
            </w:r>
          </w:p>
          <w:p w14:paraId="5F828B56" w14:textId="0BA9213C" w:rsidR="0075720B" w:rsidRDefault="00844483" w:rsidP="007572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1F3603">
              <w:rPr>
                <w:sz w:val="18"/>
                <w:szCs w:val="18"/>
              </w:rPr>
              <w:t>A.1.3.</w:t>
            </w:r>
          </w:p>
          <w:p w14:paraId="2E283C02" w14:textId="77777777" w:rsidR="000D6718" w:rsidRDefault="000D6718" w:rsidP="0075720B">
            <w:pPr>
              <w:rPr>
                <w:sz w:val="18"/>
                <w:szCs w:val="18"/>
              </w:rPr>
            </w:pPr>
          </w:p>
          <w:p w14:paraId="5892E36E" w14:textId="0BA65B49" w:rsidR="0075720B" w:rsidRDefault="001F3603" w:rsidP="007572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C.2.3.</w:t>
            </w:r>
          </w:p>
          <w:p w14:paraId="162BD079" w14:textId="77777777" w:rsidR="0075720B" w:rsidRDefault="0075720B" w:rsidP="0075720B">
            <w:pPr>
              <w:rPr>
                <w:sz w:val="18"/>
                <w:szCs w:val="18"/>
              </w:rPr>
            </w:pPr>
          </w:p>
          <w:p w14:paraId="29E97FCF" w14:textId="77777777" w:rsidR="0075720B" w:rsidRDefault="0075720B" w:rsidP="0075720B">
            <w:pPr>
              <w:rPr>
                <w:sz w:val="18"/>
                <w:szCs w:val="18"/>
              </w:rPr>
            </w:pPr>
          </w:p>
          <w:p w14:paraId="7DD8F778" w14:textId="77777777" w:rsidR="0075720B" w:rsidRDefault="0075720B" w:rsidP="0075720B">
            <w:pPr>
              <w:rPr>
                <w:sz w:val="18"/>
                <w:szCs w:val="18"/>
              </w:rPr>
            </w:pPr>
          </w:p>
          <w:p w14:paraId="079ABD8B" w14:textId="77777777" w:rsidR="0075720B" w:rsidRDefault="0075720B" w:rsidP="0075720B">
            <w:pPr>
              <w:rPr>
                <w:sz w:val="18"/>
                <w:szCs w:val="18"/>
              </w:rPr>
            </w:pPr>
          </w:p>
          <w:p w14:paraId="56663637" w14:textId="77777777" w:rsidR="0075720B" w:rsidRDefault="0075720B" w:rsidP="0075720B">
            <w:pPr>
              <w:rPr>
                <w:sz w:val="18"/>
                <w:szCs w:val="18"/>
              </w:rPr>
            </w:pPr>
          </w:p>
          <w:p w14:paraId="2A3AC914" w14:textId="77777777" w:rsidR="000D6718" w:rsidRDefault="000D6718" w:rsidP="0075720B">
            <w:pPr>
              <w:rPr>
                <w:sz w:val="18"/>
                <w:szCs w:val="18"/>
              </w:rPr>
            </w:pPr>
          </w:p>
          <w:p w14:paraId="2C40C9BA" w14:textId="77777777" w:rsidR="000D6718" w:rsidRDefault="000D6718" w:rsidP="0075720B">
            <w:pPr>
              <w:rPr>
                <w:sz w:val="18"/>
                <w:szCs w:val="18"/>
              </w:rPr>
            </w:pPr>
          </w:p>
          <w:p w14:paraId="4C87A6A8" w14:textId="73A177C9" w:rsidR="0075720B" w:rsidRDefault="00844483" w:rsidP="0075720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F3603">
              <w:rPr>
                <w:sz w:val="18"/>
                <w:szCs w:val="18"/>
              </w:rPr>
              <w:t>A.1.2.</w:t>
            </w:r>
          </w:p>
          <w:p w14:paraId="0B115CD1" w14:textId="27B6118F" w:rsidR="0075720B" w:rsidRDefault="00844483" w:rsidP="0075720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F3603">
              <w:rPr>
                <w:sz w:val="18"/>
                <w:szCs w:val="18"/>
              </w:rPr>
              <w:t>A.1.3.</w:t>
            </w:r>
          </w:p>
          <w:p w14:paraId="342272FA" w14:textId="53366BBD" w:rsidR="0075720B" w:rsidRDefault="00844483" w:rsidP="0075720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F3603">
              <w:rPr>
                <w:sz w:val="18"/>
                <w:szCs w:val="18"/>
              </w:rPr>
              <w:t>A.1.4.</w:t>
            </w:r>
          </w:p>
          <w:p w14:paraId="28A1AB60" w14:textId="6C72E963" w:rsidR="000D6718" w:rsidRDefault="00844483" w:rsidP="0075720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F3603">
              <w:rPr>
                <w:sz w:val="18"/>
                <w:szCs w:val="18"/>
              </w:rPr>
              <w:t>D.1.1.</w:t>
            </w:r>
          </w:p>
          <w:p w14:paraId="5D385173" w14:textId="662CB53B" w:rsidR="000D6718" w:rsidRDefault="00844483" w:rsidP="0075720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F3603">
              <w:rPr>
                <w:sz w:val="18"/>
                <w:szCs w:val="18"/>
              </w:rPr>
              <w:t>D.1.2.</w:t>
            </w:r>
          </w:p>
          <w:p w14:paraId="54997EDE" w14:textId="7166C8AD" w:rsidR="0075720B" w:rsidRDefault="00844483" w:rsidP="0075720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F3603">
              <w:rPr>
                <w:sz w:val="18"/>
                <w:szCs w:val="18"/>
              </w:rPr>
              <w:t>A.1.4.</w:t>
            </w:r>
          </w:p>
          <w:p w14:paraId="1FA4FF8A" w14:textId="5EF8F0B8" w:rsidR="000D6718" w:rsidRDefault="00844483" w:rsidP="0075720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F3603">
              <w:rPr>
                <w:sz w:val="18"/>
                <w:szCs w:val="18"/>
              </w:rPr>
              <w:t>C.1.1.</w:t>
            </w:r>
          </w:p>
          <w:p w14:paraId="2DDDE64D" w14:textId="77777777" w:rsidR="000D6718" w:rsidRDefault="00844483" w:rsidP="0075720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F3603">
              <w:rPr>
                <w:sz w:val="18"/>
                <w:szCs w:val="18"/>
              </w:rPr>
              <w:t>C.1.2.</w:t>
            </w:r>
          </w:p>
          <w:p w14:paraId="7DE79697" w14:textId="77777777" w:rsidR="00844483" w:rsidRDefault="00844483" w:rsidP="0075720B">
            <w:pPr>
              <w:rPr>
                <w:sz w:val="18"/>
                <w:szCs w:val="18"/>
              </w:rPr>
            </w:pPr>
          </w:p>
          <w:p w14:paraId="7E84FF43" w14:textId="77777777" w:rsidR="00844483" w:rsidRDefault="00844483" w:rsidP="0075720B">
            <w:pPr>
              <w:rPr>
                <w:sz w:val="18"/>
                <w:szCs w:val="18"/>
              </w:rPr>
            </w:pPr>
          </w:p>
          <w:p w14:paraId="22B1C197" w14:textId="77777777" w:rsidR="00844483" w:rsidRDefault="00844483" w:rsidP="0075720B">
            <w:pPr>
              <w:rPr>
                <w:sz w:val="18"/>
                <w:szCs w:val="18"/>
              </w:rPr>
            </w:pPr>
          </w:p>
          <w:p w14:paraId="3229055D" w14:textId="77777777" w:rsidR="00844483" w:rsidRDefault="00844483" w:rsidP="0075720B">
            <w:pPr>
              <w:rPr>
                <w:sz w:val="18"/>
                <w:szCs w:val="18"/>
              </w:rPr>
            </w:pPr>
          </w:p>
          <w:p w14:paraId="537C1F38" w14:textId="77777777" w:rsidR="00844483" w:rsidRDefault="00844483" w:rsidP="0075720B">
            <w:pPr>
              <w:rPr>
                <w:sz w:val="18"/>
                <w:szCs w:val="18"/>
              </w:rPr>
            </w:pPr>
          </w:p>
          <w:p w14:paraId="17EC1266" w14:textId="04FB5007" w:rsidR="00844483" w:rsidRDefault="00844483" w:rsidP="0075720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</w:tc>
        <w:tc>
          <w:tcPr>
            <w:tcW w:w="1270" w:type="dxa"/>
          </w:tcPr>
          <w:p w14:paraId="568A8E8C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1C8B733E" w14:textId="77777777" w:rsidR="00C65F7C" w:rsidRDefault="0075720B" w:rsidP="00C65F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C65F7C">
              <w:rPr>
                <w:sz w:val="18"/>
                <w:szCs w:val="18"/>
              </w:rPr>
              <w:t>A.2.1</w:t>
            </w:r>
            <w:r w:rsidR="00A741CB">
              <w:rPr>
                <w:sz w:val="18"/>
                <w:szCs w:val="18"/>
              </w:rPr>
              <w:t>.</w:t>
            </w:r>
            <w:r w:rsidR="00C65F7C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C65F7C">
              <w:rPr>
                <w:sz w:val="18"/>
                <w:szCs w:val="18"/>
              </w:rPr>
              <w:t>A.2.5</w:t>
            </w:r>
            <w:r w:rsidR="00A741CB">
              <w:rPr>
                <w:sz w:val="18"/>
                <w:szCs w:val="18"/>
              </w:rPr>
              <w:t>.</w:t>
            </w:r>
          </w:p>
          <w:p w14:paraId="2CD0D7F5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62F9A1F3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1DC6E037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719457E6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62FCFC0D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1E5E7556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28C82C53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22593BF4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545DC446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2C3F99F5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1F020E65" w14:textId="77777777" w:rsidR="0075720B" w:rsidRDefault="0075720B" w:rsidP="00C65F7C">
            <w:pPr>
              <w:rPr>
                <w:sz w:val="18"/>
                <w:szCs w:val="18"/>
              </w:rPr>
            </w:pPr>
          </w:p>
          <w:p w14:paraId="2CEEE99F" w14:textId="77777777" w:rsidR="0075720B" w:rsidRDefault="0075720B" w:rsidP="00C65F7C">
            <w:pPr>
              <w:rPr>
                <w:sz w:val="18"/>
                <w:szCs w:val="18"/>
              </w:rPr>
            </w:pPr>
          </w:p>
          <w:p w14:paraId="648543B0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6782A95A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1AA7C98C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31EBD042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3EA149FF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4CA08331" w14:textId="77777777" w:rsidR="00C65F7C" w:rsidRDefault="0075720B" w:rsidP="00C65F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C65F7C">
              <w:rPr>
                <w:sz w:val="18"/>
                <w:szCs w:val="18"/>
              </w:rPr>
              <w:t>A.2.1</w:t>
            </w:r>
            <w:r w:rsidR="00A741CB">
              <w:rPr>
                <w:sz w:val="18"/>
                <w:szCs w:val="18"/>
              </w:rPr>
              <w:t>.</w:t>
            </w:r>
            <w:r w:rsidR="00C65F7C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C65F7C">
              <w:rPr>
                <w:sz w:val="18"/>
                <w:szCs w:val="18"/>
              </w:rPr>
              <w:t>A.2.5</w:t>
            </w:r>
            <w:r w:rsidR="00A741CB">
              <w:rPr>
                <w:sz w:val="18"/>
                <w:szCs w:val="18"/>
              </w:rPr>
              <w:t>.</w:t>
            </w:r>
          </w:p>
          <w:p w14:paraId="44D5DA8C" w14:textId="77777777" w:rsidR="00C65F7C" w:rsidRDefault="0075720B" w:rsidP="00C65F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C65F7C">
              <w:rPr>
                <w:sz w:val="18"/>
                <w:szCs w:val="18"/>
              </w:rPr>
              <w:t>B.2.1</w:t>
            </w:r>
            <w:r w:rsidR="00A741CB">
              <w:rPr>
                <w:sz w:val="18"/>
                <w:szCs w:val="18"/>
              </w:rPr>
              <w:t>.</w:t>
            </w:r>
            <w:r w:rsidR="00C65F7C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C65F7C">
              <w:rPr>
                <w:sz w:val="18"/>
                <w:szCs w:val="18"/>
              </w:rPr>
              <w:t>B.2.2</w:t>
            </w:r>
            <w:r w:rsidR="00A741CB">
              <w:rPr>
                <w:sz w:val="18"/>
                <w:szCs w:val="18"/>
              </w:rPr>
              <w:t>.</w:t>
            </w:r>
          </w:p>
          <w:p w14:paraId="318F9B79" w14:textId="77777777" w:rsidR="0075720B" w:rsidRDefault="0075720B" w:rsidP="00C65F7C">
            <w:pPr>
              <w:rPr>
                <w:sz w:val="18"/>
                <w:szCs w:val="18"/>
              </w:rPr>
            </w:pPr>
          </w:p>
          <w:p w14:paraId="6D4C452D" w14:textId="77777777" w:rsidR="00C65F7C" w:rsidRDefault="0075720B" w:rsidP="00C65F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C65F7C">
              <w:rPr>
                <w:sz w:val="18"/>
                <w:szCs w:val="18"/>
              </w:rPr>
              <w:t>A.2.1</w:t>
            </w:r>
            <w:r w:rsidR="00A741CB">
              <w:rPr>
                <w:sz w:val="18"/>
                <w:szCs w:val="18"/>
              </w:rPr>
              <w:t>.</w:t>
            </w:r>
          </w:p>
          <w:p w14:paraId="2206AF7C" w14:textId="77777777" w:rsidR="00C65F7C" w:rsidRDefault="0075720B" w:rsidP="00C65F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C65F7C">
              <w:rPr>
                <w:sz w:val="18"/>
                <w:szCs w:val="18"/>
              </w:rPr>
              <w:t>A.2.3</w:t>
            </w:r>
            <w:r w:rsidR="00A741CB">
              <w:rPr>
                <w:sz w:val="18"/>
                <w:szCs w:val="18"/>
              </w:rPr>
              <w:t>.</w:t>
            </w:r>
            <w:r w:rsidR="00C65F7C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C65F7C">
              <w:rPr>
                <w:sz w:val="18"/>
                <w:szCs w:val="18"/>
              </w:rPr>
              <w:t>A.2.5</w:t>
            </w:r>
            <w:r w:rsidR="00A741CB">
              <w:rPr>
                <w:sz w:val="18"/>
                <w:szCs w:val="18"/>
              </w:rPr>
              <w:t>.</w:t>
            </w:r>
          </w:p>
          <w:p w14:paraId="7586DD51" w14:textId="77777777" w:rsidR="00C65F7C" w:rsidRDefault="0075720B" w:rsidP="00C65F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C65F7C">
              <w:rPr>
                <w:sz w:val="18"/>
                <w:szCs w:val="18"/>
              </w:rPr>
              <w:t>B.2.1</w:t>
            </w:r>
            <w:r w:rsidR="00A741CB">
              <w:rPr>
                <w:sz w:val="18"/>
                <w:szCs w:val="18"/>
              </w:rPr>
              <w:t>.</w:t>
            </w:r>
          </w:p>
          <w:p w14:paraId="51E5723F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6A5CC49C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03EF79D4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152175BD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3FAE7E38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242D0AC7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6F03455D" w14:textId="77777777" w:rsidR="0075720B" w:rsidRDefault="0075720B" w:rsidP="00C65F7C">
            <w:pPr>
              <w:rPr>
                <w:sz w:val="18"/>
                <w:szCs w:val="18"/>
              </w:rPr>
            </w:pPr>
          </w:p>
          <w:p w14:paraId="6B88EF27" w14:textId="77777777" w:rsidR="0075720B" w:rsidRDefault="0075720B" w:rsidP="00C65F7C">
            <w:pPr>
              <w:rPr>
                <w:sz w:val="18"/>
                <w:szCs w:val="18"/>
              </w:rPr>
            </w:pPr>
          </w:p>
          <w:p w14:paraId="027DA220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28C14865" w14:textId="77777777" w:rsidR="00C65F7C" w:rsidRDefault="0075720B" w:rsidP="00C65F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C65F7C">
              <w:rPr>
                <w:sz w:val="18"/>
                <w:szCs w:val="18"/>
              </w:rPr>
              <w:t>A.2.1</w:t>
            </w:r>
            <w:r w:rsidR="00A741CB">
              <w:rPr>
                <w:sz w:val="18"/>
                <w:szCs w:val="18"/>
              </w:rPr>
              <w:t>.</w:t>
            </w:r>
            <w:r w:rsidR="00C65F7C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C65F7C">
              <w:rPr>
                <w:sz w:val="18"/>
                <w:szCs w:val="18"/>
              </w:rPr>
              <w:t>A.2.5</w:t>
            </w:r>
            <w:r w:rsidR="00A741CB">
              <w:rPr>
                <w:sz w:val="18"/>
                <w:szCs w:val="18"/>
              </w:rPr>
              <w:t>.</w:t>
            </w:r>
          </w:p>
          <w:p w14:paraId="1A0308F6" w14:textId="77777777" w:rsidR="00C65F7C" w:rsidRDefault="0075720B" w:rsidP="00C65F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C65F7C">
              <w:rPr>
                <w:sz w:val="18"/>
                <w:szCs w:val="18"/>
              </w:rPr>
              <w:t>B.2.1</w:t>
            </w:r>
            <w:r w:rsidR="00A741CB">
              <w:rPr>
                <w:sz w:val="18"/>
                <w:szCs w:val="18"/>
              </w:rPr>
              <w:t>.</w:t>
            </w:r>
          </w:p>
          <w:p w14:paraId="017B8DAD" w14:textId="77777777" w:rsidR="00C65F7C" w:rsidRDefault="00C65F7C" w:rsidP="00C65F7C">
            <w:pPr>
              <w:rPr>
                <w:sz w:val="18"/>
                <w:szCs w:val="18"/>
              </w:rPr>
            </w:pPr>
          </w:p>
          <w:p w14:paraId="7BF6E42F" w14:textId="77777777" w:rsidR="00537CA7" w:rsidRDefault="00537CA7" w:rsidP="00C65F7C">
            <w:pPr>
              <w:rPr>
                <w:sz w:val="18"/>
                <w:szCs w:val="18"/>
              </w:rPr>
            </w:pPr>
          </w:p>
          <w:p w14:paraId="499CE413" w14:textId="77777777" w:rsidR="00537CA7" w:rsidRDefault="00537CA7" w:rsidP="00C65F7C">
            <w:pPr>
              <w:rPr>
                <w:sz w:val="18"/>
                <w:szCs w:val="18"/>
              </w:rPr>
            </w:pPr>
          </w:p>
          <w:p w14:paraId="22E67BCE" w14:textId="77777777" w:rsidR="00537CA7" w:rsidRDefault="00537CA7" w:rsidP="00C65F7C">
            <w:pPr>
              <w:rPr>
                <w:sz w:val="18"/>
                <w:szCs w:val="18"/>
              </w:rPr>
            </w:pPr>
          </w:p>
          <w:p w14:paraId="7F284B93" w14:textId="77777777" w:rsidR="0075720B" w:rsidRDefault="0075720B" w:rsidP="00C65F7C">
            <w:pPr>
              <w:rPr>
                <w:sz w:val="18"/>
                <w:szCs w:val="18"/>
              </w:rPr>
            </w:pPr>
          </w:p>
          <w:p w14:paraId="47E83A04" w14:textId="77777777" w:rsidR="0075720B" w:rsidRDefault="0075720B" w:rsidP="00C65F7C">
            <w:pPr>
              <w:rPr>
                <w:sz w:val="18"/>
                <w:szCs w:val="18"/>
              </w:rPr>
            </w:pPr>
          </w:p>
          <w:p w14:paraId="33068FC9" w14:textId="77777777" w:rsidR="0075720B" w:rsidRDefault="0075720B" w:rsidP="00C65F7C">
            <w:pPr>
              <w:rPr>
                <w:sz w:val="18"/>
                <w:szCs w:val="18"/>
              </w:rPr>
            </w:pPr>
          </w:p>
          <w:p w14:paraId="1DC6CDD1" w14:textId="77777777" w:rsidR="0075720B" w:rsidRDefault="0075720B" w:rsidP="00C65F7C">
            <w:pPr>
              <w:rPr>
                <w:sz w:val="18"/>
                <w:szCs w:val="18"/>
              </w:rPr>
            </w:pPr>
          </w:p>
          <w:p w14:paraId="6ED27C73" w14:textId="77777777" w:rsidR="00537CA7" w:rsidRDefault="00537CA7" w:rsidP="00C65F7C">
            <w:pPr>
              <w:rPr>
                <w:sz w:val="18"/>
                <w:szCs w:val="18"/>
              </w:rPr>
            </w:pPr>
          </w:p>
          <w:p w14:paraId="1BFD4A74" w14:textId="77777777" w:rsidR="00C65F7C" w:rsidRDefault="0075720B" w:rsidP="00C65F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C65F7C">
              <w:rPr>
                <w:sz w:val="18"/>
                <w:szCs w:val="18"/>
              </w:rPr>
              <w:t>A.2.1</w:t>
            </w:r>
            <w:r w:rsidR="00A741CB">
              <w:rPr>
                <w:sz w:val="18"/>
                <w:szCs w:val="18"/>
              </w:rPr>
              <w:t>.</w:t>
            </w:r>
            <w:r w:rsidR="00C65F7C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C65F7C">
              <w:rPr>
                <w:sz w:val="18"/>
                <w:szCs w:val="18"/>
              </w:rPr>
              <w:t>A.2.5</w:t>
            </w:r>
            <w:r w:rsidR="00A741CB">
              <w:rPr>
                <w:sz w:val="18"/>
                <w:szCs w:val="18"/>
              </w:rPr>
              <w:t>.</w:t>
            </w:r>
          </w:p>
          <w:p w14:paraId="5F1E1596" w14:textId="77777777" w:rsidR="00C65F7C" w:rsidRDefault="0075720B" w:rsidP="00C65F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C65F7C">
              <w:rPr>
                <w:sz w:val="18"/>
                <w:szCs w:val="18"/>
              </w:rPr>
              <w:t>B.2.4</w:t>
            </w:r>
            <w:r w:rsidR="00A741CB">
              <w:rPr>
                <w:sz w:val="18"/>
                <w:szCs w:val="18"/>
              </w:rPr>
              <w:t>.</w:t>
            </w:r>
          </w:p>
          <w:p w14:paraId="202F0658" w14:textId="77777777" w:rsidR="00C65F7C" w:rsidRDefault="00C65F7C" w:rsidP="00C65F7C">
            <w:pPr>
              <w:rPr>
                <w:sz w:val="18"/>
                <w:szCs w:val="18"/>
              </w:rPr>
            </w:pPr>
          </w:p>
        </w:tc>
      </w:tr>
      <w:tr w:rsidR="00E43550" w:rsidRPr="00C208B7" w14:paraId="5F161648" w14:textId="77777777" w:rsidTr="0011191E">
        <w:tc>
          <w:tcPr>
            <w:tcW w:w="6516" w:type="dxa"/>
            <w:gridSpan w:val="4"/>
          </w:tcPr>
          <w:p w14:paraId="41ADD2CB" w14:textId="3E7542DA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447C8C4A" w14:textId="77777777" w:rsidR="00CD04B1" w:rsidRDefault="00CD04B1">
            <w:pPr>
              <w:rPr>
                <w:sz w:val="18"/>
                <w:szCs w:val="18"/>
              </w:rPr>
            </w:pPr>
          </w:p>
          <w:p w14:paraId="2C72D476" w14:textId="230C91CD" w:rsidR="009E5E4D" w:rsidRDefault="009B1C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MARCELA SAMBOL</w:t>
            </w:r>
          </w:p>
          <w:p w14:paraId="4C4D70AF" w14:textId="34422430" w:rsidR="00CD04B1" w:rsidRDefault="009E5E4D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DOMAĆI KRUH NA STARINSKI NAČIN</w:t>
            </w:r>
          </w:p>
          <w:p w14:paraId="6873208C" w14:textId="2125647A" w:rsidR="00844483" w:rsidRDefault="00844483" w:rsidP="008444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Pekar – priprema kruh i krušne proizvode</w:t>
            </w:r>
          </w:p>
          <w:p w14:paraId="328C52F2" w14:textId="26F24C2C" w:rsidR="00844483" w:rsidRDefault="00844483" w:rsidP="008444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Pekarnica – mjesto na kojem se prodaje kruh u krušni proizvodi</w:t>
            </w:r>
          </w:p>
          <w:p w14:paraId="3860F28D" w14:textId="3FE5662B" w:rsidR="00844483" w:rsidRDefault="00844483" w:rsidP="008444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Kruh se treba jesti ohlađen.</w:t>
            </w:r>
          </w:p>
          <w:p w14:paraId="5E8D550A" w14:textId="786EB58B" w:rsidR="00844483" w:rsidRDefault="00844483" w:rsidP="008444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Ognjište – mjesto na kojem se loži vatra (najčešće otvoreno, poput kamina)</w:t>
            </w:r>
          </w:p>
          <w:p w14:paraId="0D50374E" w14:textId="77777777" w:rsidR="009E5E4D" w:rsidRDefault="009E5E4D" w:rsidP="009E5E4D">
            <w:pPr>
              <w:rPr>
                <w:sz w:val="18"/>
                <w:szCs w:val="18"/>
              </w:rPr>
            </w:pPr>
          </w:p>
          <w:p w14:paraId="59665D76" w14:textId="77777777" w:rsidR="009E5E4D" w:rsidRDefault="009E5E4D" w:rsidP="009E5E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 listopada – Međunarodni dan hrane</w:t>
            </w:r>
          </w:p>
          <w:p w14:paraId="471C6590" w14:textId="77777777" w:rsidR="009E5E4D" w:rsidRPr="00C208B7" w:rsidRDefault="009E5E4D" w:rsidP="009E5E4D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27711C28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951F203" w14:textId="77777777" w:rsidR="0011191E" w:rsidRDefault="0011191E">
            <w:pPr>
              <w:rPr>
                <w:sz w:val="18"/>
                <w:szCs w:val="18"/>
              </w:rPr>
            </w:pPr>
          </w:p>
          <w:p w14:paraId="17BE41DF" w14:textId="3E6CD8F3" w:rsidR="0011191E" w:rsidRDefault="00AE60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71</w:t>
            </w:r>
            <w:r w:rsidR="001F3603">
              <w:rPr>
                <w:sz w:val="18"/>
                <w:szCs w:val="18"/>
              </w:rPr>
              <w:t>.</w:t>
            </w:r>
            <w:r w:rsidR="00F82E53">
              <w:rPr>
                <w:sz w:val="18"/>
                <w:szCs w:val="18"/>
              </w:rPr>
              <w:t xml:space="preserve"> stranica.</w:t>
            </w:r>
          </w:p>
          <w:p w14:paraId="78F1C740" w14:textId="77777777" w:rsidR="00537CA7" w:rsidRDefault="00537CA7">
            <w:pPr>
              <w:rPr>
                <w:sz w:val="18"/>
                <w:szCs w:val="18"/>
              </w:rPr>
            </w:pPr>
          </w:p>
          <w:p w14:paraId="6E75C7C6" w14:textId="77777777" w:rsidR="0011191E" w:rsidRDefault="009E5E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Zada</w:t>
            </w:r>
            <w:r w:rsidR="00A741CB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ci za dopunjavanje rečenica vlastitim izborom leksika.</w:t>
            </w:r>
          </w:p>
          <w:p w14:paraId="377DFBEE" w14:textId="77777777" w:rsidR="0011191E" w:rsidRDefault="0011191E">
            <w:pPr>
              <w:rPr>
                <w:sz w:val="18"/>
                <w:szCs w:val="18"/>
              </w:rPr>
            </w:pPr>
          </w:p>
          <w:p w14:paraId="77369CD2" w14:textId="77777777" w:rsidR="0011191E" w:rsidRDefault="0011191E">
            <w:pPr>
              <w:rPr>
                <w:sz w:val="18"/>
                <w:szCs w:val="18"/>
              </w:rPr>
            </w:pPr>
          </w:p>
          <w:p w14:paraId="052B0972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844483" w:rsidRPr="00C208B7" w14:paraId="421DCA10" w14:textId="77777777" w:rsidTr="00E11F7A">
        <w:trPr>
          <w:trHeight w:val="248"/>
        </w:trPr>
        <w:tc>
          <w:tcPr>
            <w:tcW w:w="9062" w:type="dxa"/>
            <w:gridSpan w:val="6"/>
          </w:tcPr>
          <w:p w14:paraId="0D6DA348" w14:textId="77777777" w:rsidR="00844483" w:rsidRPr="00C208B7" w:rsidRDefault="00844483" w:rsidP="00542069">
            <w:pPr>
              <w:jc w:val="center"/>
              <w:rPr>
                <w:sz w:val="18"/>
                <w:szCs w:val="18"/>
              </w:rPr>
            </w:pPr>
            <w:bookmarkStart w:id="0" w:name="_Hlk43100681"/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844483" w:rsidRPr="00692054" w14:paraId="7EA7ECC0" w14:textId="77777777" w:rsidTr="00542069">
        <w:tc>
          <w:tcPr>
            <w:tcW w:w="4531" w:type="dxa"/>
            <w:gridSpan w:val="2"/>
          </w:tcPr>
          <w:p w14:paraId="0BDD978A" w14:textId="77777777" w:rsidR="00844483" w:rsidRPr="008236BE" w:rsidRDefault="00844483" w:rsidP="00542069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sudjelovat će u aktivnostima prema svojim mogućnostima.</w:t>
            </w:r>
          </w:p>
        </w:tc>
        <w:tc>
          <w:tcPr>
            <w:tcW w:w="4531" w:type="dxa"/>
            <w:gridSpan w:val="4"/>
          </w:tcPr>
          <w:p w14:paraId="4F0B46CC" w14:textId="1A4D5041" w:rsidR="00844483" w:rsidRPr="00692054" w:rsidRDefault="00844483" w:rsidP="0054206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Učenik s ubrzanim jezičnim razvojem može čitati priču i prepričavati je.</w:t>
            </w:r>
          </w:p>
        </w:tc>
      </w:tr>
      <w:bookmarkEnd w:id="0"/>
    </w:tbl>
    <w:p w14:paraId="6D61A703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0D6718"/>
    <w:rsid w:val="0011191E"/>
    <w:rsid w:val="001A0BA1"/>
    <w:rsid w:val="001B45DA"/>
    <w:rsid w:val="001F3603"/>
    <w:rsid w:val="002B52A8"/>
    <w:rsid w:val="002C64C7"/>
    <w:rsid w:val="00317791"/>
    <w:rsid w:val="00323B5B"/>
    <w:rsid w:val="00393959"/>
    <w:rsid w:val="003D440E"/>
    <w:rsid w:val="00407E6C"/>
    <w:rsid w:val="00537CA7"/>
    <w:rsid w:val="00563DB5"/>
    <w:rsid w:val="005E3BEB"/>
    <w:rsid w:val="006F080E"/>
    <w:rsid w:val="00722F8B"/>
    <w:rsid w:val="00733E9C"/>
    <w:rsid w:val="00754605"/>
    <w:rsid w:val="0075720B"/>
    <w:rsid w:val="00766CAE"/>
    <w:rsid w:val="007B71E2"/>
    <w:rsid w:val="007C3660"/>
    <w:rsid w:val="007E3019"/>
    <w:rsid w:val="00812454"/>
    <w:rsid w:val="00844483"/>
    <w:rsid w:val="00875A3C"/>
    <w:rsid w:val="00883AAE"/>
    <w:rsid w:val="00936292"/>
    <w:rsid w:val="009468B0"/>
    <w:rsid w:val="009B1C43"/>
    <w:rsid w:val="009E5E4D"/>
    <w:rsid w:val="00A538C4"/>
    <w:rsid w:val="00A57156"/>
    <w:rsid w:val="00A57B14"/>
    <w:rsid w:val="00A741CB"/>
    <w:rsid w:val="00AD20CD"/>
    <w:rsid w:val="00AE6020"/>
    <w:rsid w:val="00BB6D01"/>
    <w:rsid w:val="00C208B7"/>
    <w:rsid w:val="00C65F7C"/>
    <w:rsid w:val="00CD04B1"/>
    <w:rsid w:val="00CF2BB6"/>
    <w:rsid w:val="00D64197"/>
    <w:rsid w:val="00E11F7A"/>
    <w:rsid w:val="00E43550"/>
    <w:rsid w:val="00F316A9"/>
    <w:rsid w:val="00F82E53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4B7D8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C64C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36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rofil-klett.hr/repozitorij-materijali/pekarski-proizvod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739</Words>
  <Characters>4342</Characters>
  <Application>Microsoft Office Word</Application>
  <DocSecurity>0</DocSecurity>
  <Lines>394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45</cp:revision>
  <dcterms:created xsi:type="dcterms:W3CDTF">2018-11-16T12:25:00Z</dcterms:created>
  <dcterms:modified xsi:type="dcterms:W3CDTF">2020-06-23T14:45:00Z</dcterms:modified>
</cp:coreProperties>
</file>